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D2" w:rsidRDefault="006B2ED2" w:rsidP="006B2ED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แบบฟอร์มที่ 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p w:rsidR="006B2ED2" w:rsidRPr="00AB557E" w:rsidRDefault="006B2ED2" w:rsidP="006B2ED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Pr="00AB557E" w:rsidRDefault="006B2ED2" w:rsidP="006B2E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57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</w:t>
      </w:r>
      <w:r w:rsidRPr="00B5143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B5143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เพื่อสร้างผลงานนวัตกรรม</w:t>
      </w:r>
    </w:p>
    <w:p w:rsidR="006B2ED2" w:rsidRPr="00AB557E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6B2ED2" w:rsidRPr="00AB557E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57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.................................................................... </w:t>
      </w: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.................................................................</w:t>
      </w:r>
    </w:p>
    <w:p w:rsidR="006B2ED2" w:rsidRPr="00AB557E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557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55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สภาพปัญหา/ที่มาของผลงานนวัตกรรม</w:t>
      </w:r>
    </w:p>
    <w:p w:rsidR="006B2ED2" w:rsidRDefault="006B2ED2" w:rsidP="006B2ED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11BF7">
        <w:rPr>
          <w:rFonts w:ascii="TH SarabunPSK" w:hAnsi="TH SarabunPSK" w:cs="TH SarabunPSK" w:hint="cs"/>
          <w:spacing w:val="-6"/>
          <w:sz w:val="32"/>
          <w:szCs w:val="32"/>
          <w:cs/>
        </w:rPr>
        <w:t>(อธิบายความเป็นมา ปัญหา ระดับความรุนแรงของปัญหา และความสำคัญที่นำไปสู่การปรับปรุงกระบวนการ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เพื่อสร้างผลงานนวัตกรรม โดยระบุให้เห็นถึงความจำเป็นของผลงานนวัตกรรมอย่างชัดเจน)</w:t>
      </w: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43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วัตถุประสงค์/เป้าหมายของผลงานนวัตกรรม</w:t>
      </w:r>
      <w:r w:rsidRPr="00B51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2ED2" w:rsidRPr="00B5143B" w:rsidRDefault="006B2ED2" w:rsidP="006B2ED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11BF7">
        <w:rPr>
          <w:rFonts w:ascii="TH SarabunPSK" w:hAnsi="TH SarabunPSK" w:cs="TH SarabunPSK" w:hint="cs"/>
          <w:spacing w:val="-6"/>
          <w:sz w:val="32"/>
          <w:szCs w:val="32"/>
          <w:cs/>
        </w:rPr>
        <w:t>(ระบุวัตถุประสงค์ของผลงานนวัตกรรมอย่างชัดเจน และเรียงลำดับความสำคัญเป็นข้อ ๆ โดยมีความเชื่อมโยง</w:t>
      </w:r>
      <w:r w:rsidRPr="00211BF7">
        <w:rPr>
          <w:rFonts w:ascii="TH SarabunPSK" w:hAnsi="TH SarabunPSK" w:cs="TH SarabunPSK" w:hint="cs"/>
          <w:sz w:val="32"/>
          <w:szCs w:val="32"/>
          <w:cs/>
        </w:rPr>
        <w:t>กับสภาพปัญหา/ที่มาของผลงานนวัตกรรม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ทฤษฎี สมมติฐาน และ/กรอบแนวคิดของผลงานนวัตกรรม</w:t>
      </w:r>
    </w:p>
    <w:p w:rsidR="006B2ED2" w:rsidRPr="00211BF7" w:rsidRDefault="006B2ED2" w:rsidP="006B2ED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(แสดงทฤษฎีที่เกี่ยวข้อง สมมติฐานและ/หรือกรอบแนวความคิด โดยแสวงหาเหตุผลที่น่าจะเป็นไปได้จากทฤษฎีที่เกี่ยวข้องกับผลงาน แล้วนำมาสังเคราะห์เป็นสมมติฐาน (ถ้ามี) และ/หรือแนวความคิดของผลงาน) </w:t>
      </w: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ขั้นตอน/กิจกรรมที่ได้ดำเนินการ</w:t>
      </w:r>
    </w:p>
    <w:p w:rsidR="006B2ED2" w:rsidRDefault="006B2ED2" w:rsidP="006B2ED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 ลำดับขั้นตอนในการ</w:t>
      </w:r>
      <w:r w:rsidRPr="00211BF7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เพื่อสร้างผลงานนวัตกรรม</w:t>
      </w:r>
    </w:p>
    <w:p w:rsidR="006B2ED2" w:rsidRDefault="006B2ED2" w:rsidP="006B2ED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(อธิบายขั้นตอนและลำดับการปรับปรุงกระบวนการ ระยะเวลา บุคคลและหน่วยงานที่เกี่ยวข้อง จากจุดริเริ่มจนถึงการมีผลงานนวัตกรรมที่เป็นรูปธรรม) </w:t>
      </w:r>
    </w:p>
    <w:p w:rsidR="006B2ED2" w:rsidRDefault="006B2ED2" w:rsidP="006B2ED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ลำดับขั้นตอนในการดำเนินงาน</w:t>
      </w:r>
    </w:p>
    <w:p w:rsidR="006B2ED2" w:rsidRPr="005B6B31" w:rsidRDefault="006B2ED2" w:rsidP="006B2ED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B6B31">
        <w:rPr>
          <w:rFonts w:ascii="TH SarabunPSK" w:hAnsi="TH SarabunPSK" w:cs="TH SarabunPSK" w:hint="cs"/>
          <w:spacing w:val="-2"/>
          <w:sz w:val="32"/>
          <w:szCs w:val="32"/>
          <w:cs/>
        </w:rPr>
        <w:t>(อธิบายขั้นตอนกระบวนการดำเนินงานของผลงานนวัตกรรม เป็นแผนภาพกระบวนการดำเนินงาน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Flow Chart Diagram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โดยเปรียบเทียบก่อนและหลังมีผลงานนวัตกรรม)</w:t>
      </w:r>
    </w:p>
    <w:p w:rsidR="006B2ED2" w:rsidRPr="00211BF7" w:rsidRDefault="006B2ED2" w:rsidP="006B2ED2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6B2E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2ED2" w:rsidRPr="00B5143B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 ผลสำเร็จที่ได้รับ</w:t>
      </w:r>
    </w:p>
    <w:p w:rsidR="006B2ED2" w:rsidRPr="00AB557E" w:rsidRDefault="006B2ED2" w:rsidP="006B2ED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(อธิบายถึงผลลัพธ์ ผลสำเร็จที่สำคัญของผลงานนวัตกรรมที่ได้ โดยกล่าวถึงประโยชน์ที่ได้รับจากผลงานอย่างชัดเจนให้ครอบคลุม ทั้งผลในระยะสั้นและระยะยาว ทั้งผลทางตรงและทางอ้อม และควรระบุด้วยว่าผลดังกล่าวใครเป็นผู้ได้รับประโยชน์) </w:t>
      </w: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2ED2" w:rsidRPr="00B752D2" w:rsidRDefault="006B2ED2" w:rsidP="006B2ED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812F0" w:rsidRPr="006B2ED2" w:rsidRDefault="007812F0"/>
    <w:sectPr w:rsidR="007812F0" w:rsidRPr="006B2ED2" w:rsidSect="006B2ED2">
      <w:pgSz w:w="11907" w:h="16840" w:code="9"/>
      <w:pgMar w:top="851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2"/>
    <w:rsid w:val="00285FC8"/>
    <w:rsid w:val="006B2ED2"/>
    <w:rsid w:val="007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4E7B1-BF14-4C12-944C-FBCE770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D2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1</cp:revision>
  <dcterms:created xsi:type="dcterms:W3CDTF">2018-01-23T10:30:00Z</dcterms:created>
  <dcterms:modified xsi:type="dcterms:W3CDTF">2018-01-23T10:31:00Z</dcterms:modified>
</cp:coreProperties>
</file>